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9245BF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9245BF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9245BF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847A1" w:rsidRPr="009245BF" w:rsidRDefault="001847A1" w:rsidP="001847A1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/>
          <w:b/>
          <w:sz w:val="22"/>
          <w:szCs w:val="22"/>
          <w:lang w:val="sr-Cyrl-CS"/>
        </w:rPr>
        <w:t xml:space="preserve">Извођење радова на замени  столарије </w:t>
      </w:r>
      <w:r w:rsidRPr="009245BF">
        <w:rPr>
          <w:rFonts w:asciiTheme="minorHAnsi" w:hAnsiTheme="minorHAnsi"/>
          <w:b/>
          <w:sz w:val="22"/>
          <w:szCs w:val="22"/>
        </w:rPr>
        <w:t>за унапређење  енергетске ефикасности објекта СД „ Црвена Звезда“ у улици Љутице Богдана 1а</w:t>
      </w:r>
      <w:r w:rsidRPr="009245BF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2F1CAF">
        <w:rPr>
          <w:rFonts w:asciiTheme="minorHAnsi" w:hAnsiTheme="minorHAnsi" w:cstheme="minorHAnsi"/>
          <w:b/>
          <w:sz w:val="22"/>
          <w:szCs w:val="22"/>
          <w:lang w:val="ru-RU"/>
        </w:rPr>
        <w:t>5/1</w:t>
      </w:r>
    </w:p>
    <w:p w:rsidR="008F1A33" w:rsidRPr="009245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9245B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D56EB1" w:rsidRPr="009245BF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1847A1" w:rsidRPr="009245BF">
        <w:rPr>
          <w:rFonts w:asciiTheme="minorHAnsi" w:hAnsiTheme="minorHAnsi" w:cs="Arial"/>
          <w:sz w:val="22"/>
          <w:szCs w:val="22"/>
        </w:rPr>
        <w:t>:________________________________</w:t>
      </w:r>
      <w:r w:rsidR="004C478B" w:rsidRPr="009245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 xml:space="preserve"> доставља укупан износ и структуру трошкова припремања понуде, како следи у табели:</w:t>
      </w: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9245BF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9245BF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9245B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1847A1" w:rsidRPr="009245BF" w:rsidRDefault="001847A1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9245BF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245BF" w:rsidRPr="009245BF" w:rsidRDefault="009245BF" w:rsidP="009245BF">
      <w:pPr>
        <w:rPr>
          <w:rFonts w:asciiTheme="minorHAnsi" w:hAnsiTheme="minorHAnsi"/>
          <w:sz w:val="22"/>
          <w:szCs w:val="22"/>
        </w:rPr>
      </w:pPr>
      <w:r w:rsidRPr="009245BF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:rsidR="005A6FC0" w:rsidRPr="009245BF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9245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577B7"/>
    <w:rsid w:val="0017478A"/>
    <w:rsid w:val="001847A1"/>
    <w:rsid w:val="002445ED"/>
    <w:rsid w:val="00266878"/>
    <w:rsid w:val="002F1CAF"/>
    <w:rsid w:val="004677BA"/>
    <w:rsid w:val="004C478B"/>
    <w:rsid w:val="00502CDA"/>
    <w:rsid w:val="005A6FC0"/>
    <w:rsid w:val="005E29AE"/>
    <w:rsid w:val="007236E4"/>
    <w:rsid w:val="008F1A33"/>
    <w:rsid w:val="009245BF"/>
    <w:rsid w:val="00953059"/>
    <w:rsid w:val="009A08D2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D56EB1"/>
    <w:rsid w:val="00DB053E"/>
    <w:rsid w:val="00E31CFC"/>
    <w:rsid w:val="00E4691D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2024-11-22T12:53:00Z</dcterms:created>
  <dcterms:modified xsi:type="dcterms:W3CDTF">2025-02-07T10:41:00Z</dcterms:modified>
</cp:coreProperties>
</file>