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F25A49" w:rsidRDefault="003C6AC8" w:rsidP="00F25A49">
            <w:pPr>
              <w:spacing w:before="100" w:beforeAutospacing="1" w:after="100" w:afterAutospacing="1" w:line="240" w:lineRule="auto"/>
              <w:rPr>
                <w:rFonts w:eastAsia="Times New Roman" w:cstheme="minorHAnsi"/>
                <w:kern w:val="0"/>
              </w:rPr>
            </w:pPr>
            <w:r w:rsidRPr="00991C56">
              <w:rPr>
                <w:rFonts w:eastAsia="Times New Roman" w:cstheme="minorHAnsi"/>
                <w:kern w:val="0"/>
              </w:rPr>
              <w:t>Радно место </w:t>
            </w:r>
            <w:r w:rsidR="00F25A49">
              <w:rPr>
                <w:rFonts w:cstheme="minorHAnsi"/>
                <w:b/>
              </w:rPr>
              <w:t>Послови давања обавештења грађанима у Одељењу за пројекте развоја</w:t>
            </w:r>
            <w:r w:rsidR="00E8032D">
              <w:rPr>
                <w:rFonts w:cstheme="minorHAnsi"/>
                <w:b/>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13FF0" w:rsidRDefault="003C6AC8" w:rsidP="00FD389E">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 </w:t>
            </w:r>
            <w:r w:rsidR="00CE5DB1">
              <w:rPr>
                <w:rFonts w:eastAsia="Times New Roman" w:cstheme="minorHAnsi"/>
                <w:kern w:val="0"/>
              </w:rPr>
              <w:t xml:space="preserve">- </w:t>
            </w:r>
            <w:r w:rsidR="00713FF0" w:rsidRPr="00713FF0">
              <w:rPr>
                <w:rFonts w:eastAsia="Times New Roman" w:cstheme="minorHAnsi"/>
                <w:b/>
                <w:kern w:val="0"/>
              </w:rPr>
              <w:t>намештеник четврта врста радних места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Управа </w:t>
            </w:r>
            <w:r w:rsidR="00991C56" w:rsidRPr="00991C56">
              <w:rPr>
                <w:rFonts w:eastAsia="Times New Roman" w:cstheme="minorHAnsi"/>
                <w:b/>
                <w:bCs/>
                <w:kern w:val="0"/>
              </w:rPr>
              <w:t>ГО Савски венац</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C6AC8"/>
    <w:rsid w:val="001B1AAF"/>
    <w:rsid w:val="00246962"/>
    <w:rsid w:val="003719C0"/>
    <w:rsid w:val="003C6AC8"/>
    <w:rsid w:val="0041792B"/>
    <w:rsid w:val="00602A9A"/>
    <w:rsid w:val="00687C06"/>
    <w:rsid w:val="00694C49"/>
    <w:rsid w:val="006F563E"/>
    <w:rsid w:val="00713FF0"/>
    <w:rsid w:val="00784CDB"/>
    <w:rsid w:val="007B5945"/>
    <w:rsid w:val="0080227F"/>
    <w:rsid w:val="0084457E"/>
    <w:rsid w:val="00935C4D"/>
    <w:rsid w:val="00991C56"/>
    <w:rsid w:val="009C710B"/>
    <w:rsid w:val="009F1527"/>
    <w:rsid w:val="00A2351B"/>
    <w:rsid w:val="00AA2FB4"/>
    <w:rsid w:val="00B40E35"/>
    <w:rsid w:val="00B55273"/>
    <w:rsid w:val="00C47776"/>
    <w:rsid w:val="00C637D2"/>
    <w:rsid w:val="00C74566"/>
    <w:rsid w:val="00CE5DB1"/>
    <w:rsid w:val="00DD3599"/>
    <w:rsid w:val="00E8032D"/>
    <w:rsid w:val="00EB052D"/>
    <w:rsid w:val="00F25A49"/>
    <w:rsid w:val="00FD389E"/>
    <w:rsid w:val="00FD5CE5"/>
    <w:rsid w:val="00FE0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4D952-67F9-4FD3-B917-5DC4BE8A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12</cp:revision>
  <cp:lastPrinted>2024-01-10T09:44:00Z</cp:lastPrinted>
  <dcterms:created xsi:type="dcterms:W3CDTF">2024-10-30T13:05:00Z</dcterms:created>
  <dcterms:modified xsi:type="dcterms:W3CDTF">2024-10-31T07:43:00Z</dcterms:modified>
</cp:coreProperties>
</file>